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D86" w:rsidRPr="00721E19" w:rsidRDefault="00082D86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4E0C18" w:rsidRDefault="001035EF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Procedimiento Constructivo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CA6FA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</w:t>
            </w:r>
            <w:r w:rsidR="004E2254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Pública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4355B4">
              <w:rPr>
                <w:rFonts w:ascii="Arial" w:hAnsi="Arial" w:cs="Arial"/>
                <w:sz w:val="20"/>
                <w:szCs w:val="20"/>
              </w:rPr>
              <w:t>o</w:t>
            </w:r>
            <w:r w:rsidR="004E2254">
              <w:rPr>
                <w:rFonts w:ascii="Arial" w:hAnsi="Arial" w:cs="Arial"/>
                <w:sz w:val="20"/>
                <w:szCs w:val="20"/>
              </w:rPr>
              <w:t xml:space="preserve"> Servicios Relacionados con las Mismas.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B91A0D" w:rsidP="00E07AB6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Informar a la convocante </w:t>
            </w:r>
            <w:r w:rsidR="00E07AB6">
              <w:rPr>
                <w:rFonts w:ascii="Arial" w:hAnsi="Arial" w:cs="Arial"/>
                <w:sz w:val="20"/>
                <w:szCs w:val="20"/>
              </w:rPr>
              <w:t xml:space="preserve">el </w:t>
            </w:r>
            <w:r>
              <w:rPr>
                <w:rFonts w:ascii="Arial" w:hAnsi="Arial" w:cs="Arial"/>
                <w:sz w:val="20"/>
                <w:szCs w:val="20"/>
              </w:rPr>
              <w:t>procedimiento constructivo</w:t>
            </w:r>
            <w:r w:rsidR="00E07AB6">
              <w:rPr>
                <w:rFonts w:ascii="Arial" w:hAnsi="Arial" w:cs="Arial"/>
                <w:sz w:val="20"/>
                <w:szCs w:val="20"/>
              </w:rPr>
              <w:t xml:space="preserve"> de los trabajos para su conocimiento y elemento de evaluación.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B6492D" w:rsidRDefault="00AC4C87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44</w:t>
            </w:r>
            <w:r w:rsidR="006A1A43">
              <w:rPr>
                <w:rFonts w:ascii="Arial" w:hAnsi="Arial" w:cs="Arial"/>
                <w:sz w:val="20"/>
                <w:szCs w:val="20"/>
              </w:rPr>
              <w:t xml:space="preserve"> Fracción 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082D86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082D86" w:rsidRPr="00721E19" w:rsidRDefault="00082D86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D86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082D86" w:rsidRPr="00721E19" w:rsidRDefault="00082D86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82D86" w:rsidRPr="00721E19" w:rsidRDefault="00082D86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E2254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E2254" w:rsidRPr="00721E19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E2254" w:rsidRPr="000B16C6" w:rsidRDefault="004E2254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082D86" w:rsidRPr="00721E19" w:rsidRDefault="00082D86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082D86" w:rsidRPr="00721E19" w:rsidRDefault="00082D86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082D86" w:rsidRPr="00721E19" w:rsidRDefault="00082D86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082D86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082D86" w:rsidRPr="00C82FA3" w:rsidRDefault="00082D86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082D86" w:rsidRPr="00C82FA3" w:rsidRDefault="00082D86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022613" w:rsidRPr="00721E19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022613" w:rsidRPr="00BA2387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BB243C" w:rsidRDefault="00022613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022613" w:rsidRPr="001B207D" w:rsidRDefault="00022613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Pr="00BB243C" w:rsidRDefault="00A838EA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022613" w:rsidRPr="001B207D" w:rsidRDefault="0008775D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descripción de </w:t>
            </w:r>
            <w:r w:rsidR="00EF1E74">
              <w:rPr>
                <w:rFonts w:ascii="Arial" w:hAnsi="Arial" w:cs="Arial"/>
                <w:sz w:val="20"/>
                <w:szCs w:val="20"/>
              </w:rPr>
              <w:t>Procedimiento Constructivo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22613" w:rsidRPr="00721E19" w:rsidTr="00144D84">
        <w:trPr>
          <w:trHeight w:val="680"/>
          <w:jc w:val="center"/>
        </w:trPr>
        <w:tc>
          <w:tcPr>
            <w:tcW w:w="1205" w:type="dxa"/>
          </w:tcPr>
          <w:p w:rsidR="00022613" w:rsidRDefault="00042B16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022613" w:rsidRDefault="00022613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Default="00082D86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082D86" w:rsidRPr="00721E19" w:rsidRDefault="00082D86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082D86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082D86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082D86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2D86" w:rsidRPr="00721E19" w:rsidRDefault="00082D86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082D86" w:rsidRPr="00721E19" w:rsidRDefault="00082D86" w:rsidP="007D562E">
      <w:pPr>
        <w:pStyle w:val="Default"/>
        <w:rPr>
          <w:sz w:val="20"/>
          <w:szCs w:val="20"/>
        </w:rPr>
      </w:pPr>
    </w:p>
    <w:p w:rsidR="00082D86" w:rsidRPr="00721E19" w:rsidRDefault="00082D86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082D86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E13" w:rsidRDefault="00DC6E13" w:rsidP="00F0607A">
      <w:pPr>
        <w:spacing w:after="0" w:line="240" w:lineRule="auto"/>
      </w:pPr>
      <w:r>
        <w:separator/>
      </w:r>
    </w:p>
  </w:endnote>
  <w:endnote w:type="continuationSeparator" w:id="0">
    <w:p w:rsidR="00DC6E13" w:rsidRDefault="00DC6E13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D86" w:rsidRDefault="00082D86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082D86" w:rsidRDefault="00082D8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E13" w:rsidRDefault="00DC6E13" w:rsidP="00F0607A">
      <w:pPr>
        <w:spacing w:after="0" w:line="240" w:lineRule="auto"/>
      </w:pPr>
      <w:r>
        <w:separator/>
      </w:r>
    </w:p>
  </w:footnote>
  <w:footnote w:type="continuationSeparator" w:id="0">
    <w:p w:rsidR="00DC6E13" w:rsidRDefault="00DC6E13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082D86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60288" behindDoc="0" locked="0" layoutInCell="1" allowOverlap="1" wp14:anchorId="038E9F25" wp14:editId="117BEE5D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  <w:r w:rsidR="004E2254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256907" w:rsidP="00A7737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 T.I</w:t>
          </w:r>
          <w:r w:rsidR="00082D86">
            <w:rPr>
              <w:sz w:val="20"/>
              <w:szCs w:val="20"/>
            </w:rPr>
            <w:t>I</w:t>
          </w:r>
          <w:r w:rsidR="00272FAA">
            <w:rPr>
              <w:sz w:val="20"/>
              <w:szCs w:val="20"/>
            </w:rPr>
            <w:t xml:space="preserve"> </w:t>
          </w:r>
          <w:r w:rsidR="002A6FE0">
            <w:rPr>
              <w:sz w:val="20"/>
              <w:szCs w:val="20"/>
            </w:rPr>
            <w:t>b</w:t>
          </w:r>
        </w:p>
      </w:tc>
    </w:tr>
    <w:tr w:rsidR="00082D86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082D86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A77374" w:rsidRDefault="001035EF" w:rsidP="00A77374">
          <w:pPr>
            <w:pStyle w:val="Default"/>
            <w:jc w:val="center"/>
          </w:pPr>
          <w:r>
            <w:rPr>
              <w:sz w:val="20"/>
              <w:szCs w:val="20"/>
            </w:rPr>
            <w:t>PROCEDIMIENTO CONSTRUCTIVO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743F1B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743F1B">
            <w:rPr>
              <w:sz w:val="20"/>
              <w:szCs w:val="20"/>
            </w:rPr>
            <w:t xml:space="preserve">JULIO </w:t>
          </w:r>
          <w:r>
            <w:rPr>
              <w:sz w:val="20"/>
              <w:szCs w:val="20"/>
            </w:rPr>
            <w:t xml:space="preserve"> 201</w:t>
          </w:r>
          <w:r w:rsidR="00743F1B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082D86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rFonts w:ascii="Arial" w:hAnsi="Arial" w:cs="Arial"/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EndPr/>
          <w:sdtContent>
            <w:p w:rsidR="00082D86" w:rsidRPr="00C16C71" w:rsidRDefault="00E970F2" w:rsidP="00C16C71">
              <w:pPr>
                <w:jc w:val="center"/>
                <w:rPr>
                  <w:rFonts w:ascii="Arial" w:hAnsi="Arial" w:cs="Arial"/>
                  <w:sz w:val="20"/>
                  <w:szCs w:val="20"/>
                  <w:lang w:val="es-ES"/>
                </w:rPr>
              </w:pP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743F1B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C16C71"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743F1B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2</w:t>
              </w:r>
              <w:r w:rsidRPr="00C16C71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082D86" w:rsidRDefault="00082D86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082D86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Default="00082D86" w:rsidP="00CA0361">
          <w:pPr>
            <w:pStyle w:val="Default"/>
            <w:rPr>
              <w:color w:val="auto"/>
            </w:rPr>
          </w:pPr>
        </w:p>
        <w:p w:rsidR="00082D86" w:rsidRPr="001A2E66" w:rsidRDefault="00E2372A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082D86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082D86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082D86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082D86" w:rsidRPr="00B46CFF" w:rsidRDefault="00082D86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5A2E7D" w:rsidRDefault="00082D86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082D86" w:rsidRPr="001970A2" w:rsidRDefault="00743F1B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082D86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082D86" w:rsidRPr="001970A2">
            <w:rPr>
              <w:sz w:val="20"/>
              <w:szCs w:val="20"/>
            </w:rPr>
            <w:t xml:space="preserve"> DE 6</w:t>
          </w:r>
        </w:p>
      </w:tc>
    </w:tr>
  </w:tbl>
  <w:p w:rsidR="00082D86" w:rsidRPr="00A442B6" w:rsidRDefault="00082D86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1F6B"/>
    <w:rsid w:val="0000529B"/>
    <w:rsid w:val="0000562B"/>
    <w:rsid w:val="000075C9"/>
    <w:rsid w:val="000122B5"/>
    <w:rsid w:val="0001324A"/>
    <w:rsid w:val="0001509F"/>
    <w:rsid w:val="00022613"/>
    <w:rsid w:val="00026922"/>
    <w:rsid w:val="00031DEA"/>
    <w:rsid w:val="0003238A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D2A8A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6C69"/>
    <w:rsid w:val="00272D24"/>
    <w:rsid w:val="00272FAA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378"/>
    <w:rsid w:val="0064161F"/>
    <w:rsid w:val="006562FC"/>
    <w:rsid w:val="006663D2"/>
    <w:rsid w:val="0066768A"/>
    <w:rsid w:val="00671132"/>
    <w:rsid w:val="00680CD0"/>
    <w:rsid w:val="00687622"/>
    <w:rsid w:val="00692068"/>
    <w:rsid w:val="0069415C"/>
    <w:rsid w:val="00695E6E"/>
    <w:rsid w:val="006975AD"/>
    <w:rsid w:val="006A1A43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43F1B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3F08"/>
    <w:rsid w:val="007B7F46"/>
    <w:rsid w:val="007C493D"/>
    <w:rsid w:val="007C61E7"/>
    <w:rsid w:val="007C7188"/>
    <w:rsid w:val="007C7AD2"/>
    <w:rsid w:val="007D562E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551D1"/>
    <w:rsid w:val="0096798B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526E"/>
    <w:rsid w:val="00A0025C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1DC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621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27E26"/>
    <w:rsid w:val="00D31A55"/>
    <w:rsid w:val="00D327BA"/>
    <w:rsid w:val="00D33802"/>
    <w:rsid w:val="00D3528A"/>
    <w:rsid w:val="00D368C2"/>
    <w:rsid w:val="00D441F8"/>
    <w:rsid w:val="00D5752C"/>
    <w:rsid w:val="00D60EEE"/>
    <w:rsid w:val="00D6141E"/>
    <w:rsid w:val="00D66160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C6E1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07AB6"/>
    <w:rsid w:val="00E2101F"/>
    <w:rsid w:val="00E21F6B"/>
    <w:rsid w:val="00E2285A"/>
    <w:rsid w:val="00E2372A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0F2"/>
    <w:rsid w:val="00E9721A"/>
    <w:rsid w:val="00EA0652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9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184</Words>
  <Characters>1056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8</cp:revision>
  <cp:lastPrinted>2010-09-10T23:10:00Z</cp:lastPrinted>
  <dcterms:created xsi:type="dcterms:W3CDTF">2010-11-26T17:37:00Z</dcterms:created>
  <dcterms:modified xsi:type="dcterms:W3CDTF">2012-07-13T20:35:00Z</dcterms:modified>
</cp:coreProperties>
</file>